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436B" w14:textId="77777777" w:rsidR="00653D95" w:rsidRDefault="00653D95" w:rsidP="00653D95">
      <w:pPr>
        <w:spacing w:after="0"/>
        <w:rPr>
          <w:rFonts w:ascii="Arial" w:hAnsi="Arial" w:cs="Arial"/>
          <w:sz w:val="24"/>
          <w:szCs w:val="24"/>
        </w:rPr>
      </w:pPr>
    </w:p>
    <w:p w14:paraId="0F71827D" w14:textId="347BC187" w:rsidR="00653D95" w:rsidRPr="00D6109B" w:rsidRDefault="75F9681C" w:rsidP="2B33419D">
      <w:pPr>
        <w:rPr>
          <w:rFonts w:ascii="Arial" w:eastAsia="Arial" w:hAnsi="Arial" w:cs="Arial"/>
          <w:b/>
          <w:bCs/>
          <w:sz w:val="32"/>
          <w:szCs w:val="32"/>
        </w:rPr>
      </w:pPr>
      <w:r w:rsidRPr="2B33419D">
        <w:rPr>
          <w:rFonts w:ascii="Arial" w:eastAsia="Arial" w:hAnsi="Arial" w:cs="Arial"/>
          <w:b/>
          <w:bCs/>
          <w:sz w:val="32"/>
          <w:szCs w:val="32"/>
        </w:rPr>
        <w:t>KNUTSELEN</w:t>
      </w:r>
    </w:p>
    <w:p w14:paraId="02EF4C99" w14:textId="78717B93" w:rsidR="00653D95" w:rsidRPr="00D6109B" w:rsidRDefault="00653D95" w:rsidP="00653D95">
      <w:pPr>
        <w:rPr>
          <w:rFonts w:ascii="Arial" w:eastAsia="Arial" w:hAnsi="Arial" w:cs="Arial"/>
          <w:b/>
          <w:sz w:val="32"/>
          <w:szCs w:val="32"/>
        </w:rPr>
      </w:pPr>
      <w:r w:rsidRPr="00D6109B">
        <w:rPr>
          <w:rFonts w:ascii="Arial" w:eastAsia="Arial" w:hAnsi="Arial" w:cs="Arial"/>
          <w:b/>
          <w:sz w:val="32"/>
          <w:szCs w:val="32"/>
        </w:rPr>
        <w:t>Wat moet er allemaal in je werkstuk zitten? Hoe moet je werkstuk eruit zien?</w:t>
      </w:r>
    </w:p>
    <w:p w14:paraId="315A2C33" w14:textId="77777777" w:rsidR="00653D95" w:rsidRDefault="00653D95" w:rsidP="00653D95">
      <w:pPr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320"/>
        <w:gridCol w:w="1149"/>
        <w:gridCol w:w="1149"/>
      </w:tblGrid>
      <w:tr w:rsidR="00653D95" w:rsidRPr="000B512A" w14:paraId="4501A22F" w14:textId="77777777" w:rsidTr="00111C44">
        <w:trPr>
          <w:trHeight w:val="851"/>
        </w:trPr>
        <w:tc>
          <w:tcPr>
            <w:tcW w:w="5398" w:type="dxa"/>
            <w:shd w:val="clear" w:color="auto" w:fill="auto"/>
          </w:tcPr>
          <w:p w14:paraId="6B5E7738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  <w:p w14:paraId="22109642" w14:textId="77777777" w:rsidR="00653D95" w:rsidRPr="00FA29D1" w:rsidRDefault="00653D95" w:rsidP="00111C44">
            <w:pPr>
              <w:tabs>
                <w:tab w:val="left" w:pos="3390"/>
              </w:tabs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ab/>
              <w:t xml:space="preserve">             </w:t>
            </w:r>
          </w:p>
        </w:tc>
        <w:tc>
          <w:tcPr>
            <w:tcW w:w="1320" w:type="dxa"/>
            <w:shd w:val="clear" w:color="auto" w:fill="auto"/>
          </w:tcPr>
          <w:p w14:paraId="71611FA4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Max te behalen punten</w:t>
            </w:r>
          </w:p>
        </w:tc>
        <w:tc>
          <w:tcPr>
            <w:tcW w:w="1149" w:type="dxa"/>
            <w:shd w:val="clear" w:color="auto" w:fill="auto"/>
          </w:tcPr>
          <w:p w14:paraId="3607C33A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eigen</w:t>
            </w:r>
          </w:p>
        </w:tc>
        <w:tc>
          <w:tcPr>
            <w:tcW w:w="1149" w:type="dxa"/>
            <w:shd w:val="clear" w:color="auto" w:fill="auto"/>
          </w:tcPr>
          <w:p w14:paraId="62D94A3B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docent</w:t>
            </w:r>
          </w:p>
        </w:tc>
      </w:tr>
      <w:tr w:rsidR="00653D95" w:rsidRPr="000B512A" w14:paraId="1D8E54C6" w14:textId="77777777" w:rsidTr="00111C44">
        <w:trPr>
          <w:trHeight w:val="851"/>
        </w:trPr>
        <w:tc>
          <w:tcPr>
            <w:tcW w:w="5398" w:type="dxa"/>
            <w:shd w:val="clear" w:color="auto" w:fill="auto"/>
          </w:tcPr>
          <w:p w14:paraId="6AB7BC5D" w14:textId="77777777" w:rsidR="00653D95" w:rsidRPr="00FA29D1" w:rsidRDefault="00653D95" w:rsidP="00653D9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Lay-out van het verslag</w:t>
            </w:r>
            <w:r w:rsidRPr="00FA29D1">
              <w:rPr>
                <w:rFonts w:ascii="Arial" w:eastAsia="Arial" w:hAnsi="Arial" w:cs="Arial"/>
              </w:rPr>
              <w:t>:</w:t>
            </w:r>
          </w:p>
          <w:p w14:paraId="25C22D14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Lettergrootte max 12p</w:t>
            </w:r>
          </w:p>
          <w:p w14:paraId="25482452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Logische volgorde</w:t>
            </w:r>
          </w:p>
          <w:p w14:paraId="5BA61F46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Bladzijde nummering</w:t>
            </w:r>
          </w:p>
          <w:p w14:paraId="0F0AB732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Verzorging</w:t>
            </w:r>
          </w:p>
          <w:p w14:paraId="2922A8D2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Duidelijke goed ingedeelde tekst</w:t>
            </w:r>
          </w:p>
        </w:tc>
        <w:tc>
          <w:tcPr>
            <w:tcW w:w="1320" w:type="dxa"/>
            <w:shd w:val="clear" w:color="auto" w:fill="auto"/>
          </w:tcPr>
          <w:p w14:paraId="31B347D9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45D81537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0DB2C077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</w:tr>
      <w:tr w:rsidR="00653D95" w:rsidRPr="000B512A" w14:paraId="56E53FE9" w14:textId="77777777" w:rsidTr="00111C44">
        <w:trPr>
          <w:trHeight w:val="851"/>
        </w:trPr>
        <w:tc>
          <w:tcPr>
            <w:tcW w:w="5398" w:type="dxa"/>
            <w:shd w:val="clear" w:color="auto" w:fill="auto"/>
          </w:tcPr>
          <w:p w14:paraId="7856E49A" w14:textId="77777777" w:rsidR="00653D95" w:rsidRPr="00FA29D1" w:rsidRDefault="00653D95" w:rsidP="00653D9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Voorkant:</w:t>
            </w:r>
          </w:p>
          <w:p w14:paraId="388CDC62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Passende titel</w:t>
            </w:r>
          </w:p>
          <w:p w14:paraId="0EEF7FEF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Toepasselijke illustratie</w:t>
            </w:r>
          </w:p>
          <w:p w14:paraId="150BAF9F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Eigen namen</w:t>
            </w:r>
          </w:p>
          <w:p w14:paraId="7C5D1849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Klas</w:t>
            </w:r>
          </w:p>
          <w:p w14:paraId="1A79AB32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Datum</w:t>
            </w:r>
          </w:p>
        </w:tc>
        <w:tc>
          <w:tcPr>
            <w:tcW w:w="1320" w:type="dxa"/>
            <w:shd w:val="clear" w:color="auto" w:fill="auto"/>
          </w:tcPr>
          <w:p w14:paraId="61B02DF7" w14:textId="77777777" w:rsidR="001E7241" w:rsidRDefault="001E7241" w:rsidP="00111C44">
            <w:pPr>
              <w:rPr>
                <w:rFonts w:ascii="Arial" w:eastAsia="Arial" w:hAnsi="Arial" w:cs="Arial"/>
              </w:rPr>
            </w:pPr>
          </w:p>
          <w:p w14:paraId="3B4F6890" w14:textId="5D4E1939" w:rsidR="001E7241" w:rsidRDefault="001E7241" w:rsidP="00111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  <w:p w14:paraId="48A96E9C" w14:textId="706B3E9E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27054185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0FAF65E8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</w:tr>
      <w:tr w:rsidR="00653D95" w:rsidRPr="000B512A" w14:paraId="6E69BFB8" w14:textId="77777777" w:rsidTr="00111C44">
        <w:trPr>
          <w:trHeight w:val="851"/>
        </w:trPr>
        <w:tc>
          <w:tcPr>
            <w:tcW w:w="5398" w:type="dxa"/>
            <w:shd w:val="clear" w:color="auto" w:fill="auto"/>
          </w:tcPr>
          <w:p w14:paraId="33D1A430" w14:textId="77777777" w:rsidR="00653D95" w:rsidRPr="00FA29D1" w:rsidRDefault="00653D95" w:rsidP="00653D9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Inhoud</w:t>
            </w:r>
          </w:p>
          <w:p w14:paraId="0C94976A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Opdracht 1</w:t>
            </w:r>
          </w:p>
          <w:p w14:paraId="261DE73B" w14:textId="77777777" w:rsidR="00653D95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Opdracht 2</w:t>
            </w:r>
          </w:p>
          <w:p w14:paraId="3B81660B" w14:textId="41EF4316" w:rsidR="001153E6" w:rsidRPr="00FA29D1" w:rsidRDefault="00C850DE" w:rsidP="00111C44">
            <w:pPr>
              <w:pStyle w:val="Lijstalinea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Opdracht 3</w:t>
            </w:r>
          </w:p>
        </w:tc>
        <w:tc>
          <w:tcPr>
            <w:tcW w:w="1320" w:type="dxa"/>
            <w:shd w:val="clear" w:color="auto" w:fill="auto"/>
          </w:tcPr>
          <w:p w14:paraId="6E349819" w14:textId="77777777" w:rsidR="00653D95" w:rsidRDefault="00653D95" w:rsidP="00111C44">
            <w:pPr>
              <w:rPr>
                <w:rFonts w:ascii="Arial" w:eastAsia="Arial" w:hAnsi="Arial" w:cs="Arial"/>
              </w:rPr>
            </w:pPr>
          </w:p>
          <w:p w14:paraId="72BBEAB2" w14:textId="04EF24EC" w:rsidR="00653D95" w:rsidRPr="00FA29D1" w:rsidRDefault="00C850DE" w:rsidP="00111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49" w:type="dxa"/>
            <w:shd w:val="clear" w:color="auto" w:fill="auto"/>
          </w:tcPr>
          <w:p w14:paraId="2E2792FF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3F3EFC81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</w:tr>
      <w:tr w:rsidR="00653D95" w:rsidRPr="000B512A" w14:paraId="63E6EBDF" w14:textId="77777777" w:rsidTr="00111C44">
        <w:trPr>
          <w:trHeight w:val="851"/>
        </w:trPr>
        <w:tc>
          <w:tcPr>
            <w:tcW w:w="5398" w:type="dxa"/>
            <w:shd w:val="clear" w:color="auto" w:fill="auto"/>
          </w:tcPr>
          <w:p w14:paraId="69ECF465" w14:textId="77777777" w:rsidR="00653D95" w:rsidRPr="00FA29D1" w:rsidRDefault="00653D95" w:rsidP="00653D9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 w:rsidRPr="00FA29D1">
              <w:rPr>
                <w:rFonts w:ascii="Arial" w:eastAsia="Arial" w:hAnsi="Arial" w:cs="Arial"/>
                <w:u w:val="single"/>
              </w:rPr>
              <w:t>Terugblik</w:t>
            </w:r>
          </w:p>
          <w:p w14:paraId="4268BEF4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Wat vond je van de opdracht</w:t>
            </w:r>
          </w:p>
          <w:p w14:paraId="47725E92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goed</w:t>
            </w:r>
          </w:p>
          <w:p w14:paraId="09A2EF45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minder</w:t>
            </w:r>
          </w:p>
          <w:p w14:paraId="4AC1D094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2 verbeter</w:t>
            </w:r>
          </w:p>
          <w:p w14:paraId="086BA58C" w14:textId="77777777" w:rsidR="00653D95" w:rsidRPr="00FA29D1" w:rsidRDefault="00653D95" w:rsidP="00111C44">
            <w:pPr>
              <w:pStyle w:val="Lijstalinea"/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Ingevulde beoordeling</w:t>
            </w:r>
          </w:p>
        </w:tc>
        <w:tc>
          <w:tcPr>
            <w:tcW w:w="1320" w:type="dxa"/>
            <w:shd w:val="clear" w:color="auto" w:fill="auto"/>
          </w:tcPr>
          <w:p w14:paraId="24BA8EEE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2409F43D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2CEB8F58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</w:tr>
      <w:tr w:rsidR="00653D95" w:rsidRPr="000B512A" w14:paraId="7546F3C8" w14:textId="77777777" w:rsidTr="00111C44">
        <w:trPr>
          <w:trHeight w:val="582"/>
        </w:trPr>
        <w:tc>
          <w:tcPr>
            <w:tcW w:w="5398" w:type="dxa"/>
            <w:shd w:val="clear" w:color="auto" w:fill="auto"/>
          </w:tcPr>
          <w:p w14:paraId="2CF3C01A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  <w:r w:rsidRPr="00FA29D1">
              <w:rPr>
                <w:rFonts w:ascii="Arial" w:eastAsia="Arial" w:hAnsi="Arial" w:cs="Arial"/>
              </w:rPr>
              <w:t>totaalscore</w:t>
            </w:r>
          </w:p>
        </w:tc>
        <w:tc>
          <w:tcPr>
            <w:tcW w:w="1320" w:type="dxa"/>
            <w:shd w:val="clear" w:color="auto" w:fill="auto"/>
          </w:tcPr>
          <w:p w14:paraId="1E1D631D" w14:textId="2F163E3A" w:rsidR="00653D95" w:rsidRPr="00FA29D1" w:rsidRDefault="004520B1" w:rsidP="00111C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1149" w:type="dxa"/>
            <w:shd w:val="clear" w:color="auto" w:fill="auto"/>
          </w:tcPr>
          <w:p w14:paraId="687015D1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  <w:tc>
          <w:tcPr>
            <w:tcW w:w="1149" w:type="dxa"/>
            <w:shd w:val="clear" w:color="auto" w:fill="auto"/>
          </w:tcPr>
          <w:p w14:paraId="2F01DB4D" w14:textId="77777777" w:rsidR="00653D95" w:rsidRPr="00FA29D1" w:rsidRDefault="00653D95" w:rsidP="00111C44">
            <w:pPr>
              <w:rPr>
                <w:rFonts w:ascii="Arial" w:eastAsia="Arial" w:hAnsi="Arial" w:cs="Arial"/>
              </w:rPr>
            </w:pPr>
          </w:p>
        </w:tc>
      </w:tr>
    </w:tbl>
    <w:p w14:paraId="3E03458E" w14:textId="77777777" w:rsidR="00653D95" w:rsidRPr="00151A30" w:rsidRDefault="00653D95" w:rsidP="00653D95">
      <w:pPr>
        <w:spacing w:after="0"/>
        <w:rPr>
          <w:rFonts w:ascii="Arial" w:hAnsi="Arial" w:cs="Arial"/>
          <w:sz w:val="24"/>
          <w:szCs w:val="24"/>
        </w:rPr>
      </w:pPr>
    </w:p>
    <w:p w14:paraId="62E07877" w14:textId="77777777" w:rsidR="00C16EB5" w:rsidRDefault="00C16EB5"/>
    <w:sectPr w:rsidR="00C16EB5" w:rsidSect="00111C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0729" w14:textId="77777777" w:rsidR="00CD799F" w:rsidRDefault="00CD799F">
      <w:pPr>
        <w:spacing w:after="0" w:line="240" w:lineRule="auto"/>
      </w:pPr>
      <w:r>
        <w:separator/>
      </w:r>
    </w:p>
  </w:endnote>
  <w:endnote w:type="continuationSeparator" w:id="0">
    <w:p w14:paraId="506A13C8" w14:textId="77777777" w:rsidR="00CD799F" w:rsidRDefault="00CD799F">
      <w:pPr>
        <w:spacing w:after="0" w:line="240" w:lineRule="auto"/>
      </w:pPr>
      <w:r>
        <w:continuationSeparator/>
      </w:r>
    </w:p>
  </w:endnote>
  <w:endnote w:type="continuationNotice" w:id="1">
    <w:p w14:paraId="74E511E9" w14:textId="77777777" w:rsidR="00CD799F" w:rsidRDefault="00CD7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22D8" w14:textId="77777777" w:rsidR="00111C44" w:rsidRDefault="00653D95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956C2C" w14:textId="77777777" w:rsidR="00111C44" w:rsidRDefault="00111C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B553" w14:textId="77777777" w:rsidR="00CD799F" w:rsidRDefault="00CD799F">
      <w:pPr>
        <w:spacing w:after="0" w:line="240" w:lineRule="auto"/>
      </w:pPr>
      <w:r>
        <w:separator/>
      </w:r>
    </w:p>
  </w:footnote>
  <w:footnote w:type="continuationSeparator" w:id="0">
    <w:p w14:paraId="1A057FCF" w14:textId="77777777" w:rsidR="00CD799F" w:rsidRDefault="00CD799F">
      <w:pPr>
        <w:spacing w:after="0" w:line="240" w:lineRule="auto"/>
      </w:pPr>
      <w:r>
        <w:continuationSeparator/>
      </w:r>
    </w:p>
  </w:footnote>
  <w:footnote w:type="continuationNotice" w:id="1">
    <w:p w14:paraId="3896E90D" w14:textId="77777777" w:rsidR="00CD799F" w:rsidRDefault="00CD79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969DB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7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95"/>
    <w:rsid w:val="00111C44"/>
    <w:rsid w:val="001153E6"/>
    <w:rsid w:val="001E7241"/>
    <w:rsid w:val="0031526E"/>
    <w:rsid w:val="003D5376"/>
    <w:rsid w:val="004520B1"/>
    <w:rsid w:val="00653D95"/>
    <w:rsid w:val="007C1AE5"/>
    <w:rsid w:val="00C16EB5"/>
    <w:rsid w:val="00C850DE"/>
    <w:rsid w:val="00CD799F"/>
    <w:rsid w:val="00E76FF5"/>
    <w:rsid w:val="2B33419D"/>
    <w:rsid w:val="75F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6404"/>
  <w15:chartTrackingRefBased/>
  <w15:docId w15:val="{E18C2314-4D2D-40F2-8BF2-76A7F2B3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3D95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653D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3D95"/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semiHidden/>
    <w:unhideWhenUsed/>
    <w:rsid w:val="003D5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D53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438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6</cp:revision>
  <dcterms:created xsi:type="dcterms:W3CDTF">2021-07-13T12:56:00Z</dcterms:created>
  <dcterms:modified xsi:type="dcterms:W3CDTF">2023-01-09T01:47:00Z</dcterms:modified>
</cp:coreProperties>
</file>